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AEBC" w14:textId="77777777" w:rsidR="00A05A62" w:rsidRPr="008E2356" w:rsidRDefault="00A05A62" w:rsidP="00A928EA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63" w:type="dxa"/>
        <w:jc w:val="center"/>
        <w:tblLook w:val="0000" w:firstRow="0" w:lastRow="0" w:firstColumn="0" w:lastColumn="0" w:noHBand="0" w:noVBand="0"/>
      </w:tblPr>
      <w:tblGrid>
        <w:gridCol w:w="5485"/>
        <w:gridCol w:w="4678"/>
      </w:tblGrid>
      <w:tr w:rsidR="00A05A62" w:rsidRPr="008E2356" w14:paraId="360BC0D0" w14:textId="77777777" w:rsidTr="00C25832">
        <w:trPr>
          <w:trHeight w:val="1284"/>
          <w:jc w:val="center"/>
        </w:trPr>
        <w:tc>
          <w:tcPr>
            <w:tcW w:w="5485" w:type="dxa"/>
          </w:tcPr>
          <w:p w14:paraId="0AFF26CE" w14:textId="0FB79DBB" w:rsidR="00F90855" w:rsidRPr="008E2356" w:rsidRDefault="00A05A62" w:rsidP="00A928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206070926"/>
            <w:r w:rsidRPr="008E235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8E235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F90855" w:rsidRPr="008E2356">
              <w:rPr>
                <w:rFonts w:ascii="Times New Roman" w:hAnsi="Times New Roman"/>
                <w:iCs/>
                <w:sz w:val="24"/>
                <w:szCs w:val="24"/>
              </w:rPr>
              <w:t>JOINT VIETNAM-RUSSIA TROPICAL SCIENCE AND TECHNOLOGY RESEARCH CENTER</w:t>
            </w:r>
            <w:r w:rsidR="00F90855" w:rsidRPr="008E23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7035E67" w14:textId="0FC15678" w:rsidR="00A05A62" w:rsidRPr="008E2356" w:rsidRDefault="00F90855" w:rsidP="00A928E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8E2356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F0B5D0" wp14:editId="70DF36FB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207010</wp:posOffset>
                      </wp:positionV>
                      <wp:extent cx="719455" cy="0"/>
                      <wp:effectExtent l="0" t="0" r="0" b="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9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16A38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1pt,16.3pt" to="152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/l1rgEAAEcDAAAOAAAAZHJzL2Uyb0RvYy54bWysUsFuGyEQvVfqPyDu9dpW3T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58XNx9XKynU&#10;JVVBfekLxPGbwUHkQyOd9dkGqOH4wDHzgPpSkq893lvnylc6L8ZG3qyWq9LA6KzOyVzG1O23jsQR&#10;8jCUVUSlzOsywoPXBaw3oL+ezxGsezmnx50/e5Hl51njeo/6tKOLR+m3CsvzZOVxeB2X7j/zv/kN&#10;AAD//wMAUEsDBBQABgAIAAAAIQBOIymK3AAAAAkBAAAPAAAAZHJzL2Rvd25yZXYueG1sTI/BTsMw&#10;DIbvSLxDZCQuE0tItWmUphMCeuPCYOKaNaataJyuybbC02PEAY6//en352I9+V4ccYxdIAPXcwUC&#10;qQ6uo8bA60t1tQIRkyVn+0Bo4BMjrMvzs8LmLpzoGY+b1AguoZhbA21KQy5lrFv0Ns7DgMS79zB6&#10;mziOjXSjPXG576VWaim97YgvtHbA+xbrj83BG4jVFvfV16yeqbesCaj3D0+P1pjLi+nuFkTCKf3B&#10;8KPP6lCy0y4cyEXRc77RmlEDmV6CYCBTiwWI3e9AloX8/0H5DQAA//8DAFBLAQItABQABgAIAAAA&#10;IQC2gziS/gAAAOEBAAATAAAAAAAAAAAAAAAAAAAAAABbQ29udGVudF9UeXBlc10ueG1sUEsBAi0A&#10;FAAGAAgAAAAhADj9If/WAAAAlAEAAAsAAAAAAAAAAAAAAAAALwEAAF9yZWxzLy5yZWxzUEsBAi0A&#10;FAAGAAgAAAAhAHVX+XWuAQAARwMAAA4AAAAAAAAAAAAAAAAALgIAAGRycy9lMm9Eb2MueG1sUEsB&#10;Ai0AFAAGAAgAAAAhAE4jKYrcAAAACQEAAA8AAAAAAAAAAAAAAAAACAQAAGRycy9kb3ducmV2Lnht&#10;bFBLBQYAAAAABAAEAPMAAAARBQAAAAA=&#10;"/>
                  </w:pict>
                </mc:Fallback>
              </mc:AlternateContent>
            </w:r>
            <w:r w:rsidRPr="008E2356">
              <w:rPr>
                <w:rFonts w:ascii="Times New Roman" w:hAnsi="Times New Roman"/>
                <w:b/>
                <w:sz w:val="24"/>
                <w:szCs w:val="24"/>
              </w:rPr>
              <w:t>Journal of Tropical Science and Engineering</w:t>
            </w:r>
            <w:r w:rsidRPr="008E235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795633D4" w14:textId="77777777" w:rsidR="00F90855" w:rsidRPr="008E2356" w:rsidRDefault="00F90855" w:rsidP="00F90855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2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SOCIALIST REPUBLIC OF VIETNAM</w:t>
            </w:r>
          </w:p>
          <w:p w14:paraId="7B0F54C2" w14:textId="058635BF" w:rsidR="00F90855" w:rsidRPr="008E2356" w:rsidRDefault="00F90855" w:rsidP="00F908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8E2356">
              <w:rPr>
                <w:rFonts w:ascii="Times New Roman" w:hAnsi="Times New Roman"/>
                <w:b/>
                <w:bCs/>
                <w:sz w:val="24"/>
                <w:szCs w:val="24"/>
              </w:rPr>
              <w:t>Independence -</w:t>
            </w:r>
            <w:r w:rsidR="008309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2356">
              <w:rPr>
                <w:rFonts w:ascii="Times New Roman" w:hAnsi="Times New Roman"/>
                <w:b/>
                <w:bCs/>
                <w:sz w:val="24"/>
                <w:szCs w:val="24"/>
              </w:rPr>
              <w:t>Freedom -</w:t>
            </w:r>
            <w:r w:rsidR="00C258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2356">
              <w:rPr>
                <w:rFonts w:ascii="Times New Roman" w:hAnsi="Times New Roman"/>
                <w:b/>
                <w:bCs/>
                <w:sz w:val="24"/>
                <w:szCs w:val="24"/>
              </w:rPr>
              <w:t>Happiness</w:t>
            </w:r>
          </w:p>
          <w:p w14:paraId="05F8D4E3" w14:textId="0E12C18C" w:rsidR="00A05A62" w:rsidRPr="008E2356" w:rsidRDefault="00A05A62" w:rsidP="00F90855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8E2356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93F8CA4" wp14:editId="3761AE72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10795</wp:posOffset>
                      </wp:positionV>
                      <wp:extent cx="2376000" cy="0"/>
                      <wp:effectExtent l="0" t="0" r="0" b="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44052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.85pt" to="206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/bfsAEAAEgDAAAOAAAAZHJzL2Uyb0RvYy54bWysU8GO0zAQvSPxD5bvNGnRL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lfvP9zWdeqJ&#10;usQqaC6FgTh+MTiKvGmlsz77AA0cHzlmItBcUvK1xwfrXOml82Jq5aeb1U0pYHRW52BOY+r3W0fi&#10;CHkayldUpcjrNMKD1wVsMKA/n/cRrHvZp8edP5uR9edh42aP+rSji0mpXYXlebTyPLw+l+rfP8Dm&#10;FwAAAP//AwBQSwMEFAAGAAgAAAAhAGBQUPfaAAAABgEAAA8AAABkcnMvZG93bnJldi54bWxMjs1O&#10;wzAQhO9IvIO1SFwq6iRFFEKcCgG5cWkBcd3GSxIRr9PYbQNPz8IFjvOjma9YTa5XBxpD59lAOk9A&#10;EdfedtwYeHmuLq5BhYhssfdMBj4pwKo8PSkwt/7IazpsYqNkhEOOBtoYh1zrULfkMMz9QCzZux8d&#10;RpFjo+2IRxl3vc6S5Eo77FgeWhzovqX6Y7N3BkL1Srvqa1bPkrdF4ynbPTw9ojHnZ9PdLahIU/wr&#10;ww++oEMpTFu/ZxtUb2CxvJGm+EtQEl+mWQpq+6t1Wej/+OU3AAAA//8DAFBLAQItABQABgAIAAAA&#10;IQC2gziS/gAAAOEBAAATAAAAAAAAAAAAAAAAAAAAAABbQ29udGVudF9UeXBlc10ueG1sUEsBAi0A&#10;FAAGAAgAAAAhADj9If/WAAAAlAEAAAsAAAAAAAAAAAAAAAAALwEAAF9yZWxzLy5yZWxzUEsBAi0A&#10;FAAGAAgAAAAhAN2b9t+wAQAASAMAAA4AAAAAAAAAAAAAAAAALgIAAGRycy9lMm9Eb2MueG1sUEsB&#10;Ai0AFAAGAAgAAAAhAGBQUPfaAAAABgEAAA8AAAAAAAAAAAAAAAAACgQAAGRycy9kb3ducmV2Lnht&#10;bFBLBQYAAAAABAAEAPMAAAARBQAAAAA=&#10;"/>
                  </w:pict>
                </mc:Fallback>
              </mc:AlternateContent>
            </w:r>
            <w:r w:rsidRPr="008E235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F90855" w:rsidRPr="008E2356">
              <w:rPr>
                <w:rFonts w:ascii="Times New Roman" w:hAnsi="Times New Roman"/>
                <w:i/>
                <w:iCs/>
                <w:sz w:val="24"/>
                <w:szCs w:val="24"/>
              </w:rPr>
              <w:t>Hanoi</w:t>
            </w:r>
            <w:r w:rsidR="00F90855" w:rsidRPr="008E2356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, dd/mm/yyyy</w:t>
            </w:r>
          </w:p>
        </w:tc>
      </w:tr>
      <w:bookmarkEnd w:id="0"/>
    </w:tbl>
    <w:p w14:paraId="676924EC" w14:textId="568036C0" w:rsidR="00A05A62" w:rsidRPr="008E2356" w:rsidRDefault="00A05A62" w:rsidP="00A928E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6512E7" w14:textId="77777777" w:rsidR="00A05A62" w:rsidRPr="008E2356" w:rsidRDefault="00A05A62" w:rsidP="00A928E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51C62C" w14:textId="3186BBE6" w:rsidR="00A928EA" w:rsidRPr="005F4363" w:rsidRDefault="001E4B5A" w:rsidP="005F4363">
      <w:pPr>
        <w:pStyle w:val="NormalWeb"/>
        <w:spacing w:before="60" w:beforeAutospacing="0" w:after="60" w:afterAutospacing="0"/>
        <w:jc w:val="center"/>
        <w:rPr>
          <w:sz w:val="26"/>
          <w:szCs w:val="26"/>
        </w:rPr>
      </w:pPr>
      <w:r w:rsidRPr="005F4363">
        <w:rPr>
          <w:rStyle w:val="Strong"/>
          <w:sz w:val="26"/>
          <w:szCs w:val="26"/>
        </w:rPr>
        <w:t>MANUSCRIPT REVIEW FORM</w:t>
      </w:r>
    </w:p>
    <w:p w14:paraId="6F2C55EF" w14:textId="5552EBA2" w:rsidR="00A928EA" w:rsidRPr="005F4363" w:rsidRDefault="001E4B5A" w:rsidP="005F4363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 w:rsidRPr="005F4363">
        <w:rPr>
          <w:sz w:val="26"/>
          <w:szCs w:val="26"/>
        </w:rPr>
        <w:t xml:space="preserve">Manuscript </w:t>
      </w:r>
      <w:r w:rsidR="00A928EA" w:rsidRPr="005F4363">
        <w:rPr>
          <w:sz w:val="26"/>
          <w:szCs w:val="26"/>
        </w:rPr>
        <w:t xml:space="preserve">submitted to the </w:t>
      </w:r>
      <w:r w:rsidR="00EE759B" w:rsidRPr="00EE759B">
        <w:rPr>
          <w:bCs/>
          <w:sz w:val="28"/>
          <w:szCs w:val="28"/>
        </w:rPr>
        <w:t>Journal of Tropical Science and Engineering</w:t>
      </w:r>
    </w:p>
    <w:p w14:paraId="12E99B67" w14:textId="77777777" w:rsidR="00A928EA" w:rsidRPr="005F4363" w:rsidRDefault="00A928EA" w:rsidP="005F4363">
      <w:pPr>
        <w:pStyle w:val="NormalWeb"/>
        <w:spacing w:before="60" w:beforeAutospacing="0" w:after="60" w:afterAutospacing="0"/>
        <w:rPr>
          <w:sz w:val="26"/>
          <w:szCs w:val="26"/>
        </w:rPr>
      </w:pPr>
      <w:r w:rsidRPr="005F4363">
        <w:rPr>
          <w:rStyle w:val="Strong"/>
          <w:sz w:val="26"/>
          <w:szCs w:val="26"/>
        </w:rPr>
        <w:t>Reviewer’s full name (Academic title, degree; position, affiliation):</w:t>
      </w:r>
    </w:p>
    <w:p w14:paraId="26FB6F59" w14:textId="5E3076A2" w:rsidR="00A928EA" w:rsidRPr="005F4363" w:rsidRDefault="00A928EA" w:rsidP="005F4363">
      <w:pPr>
        <w:pStyle w:val="NormalWeb"/>
        <w:spacing w:before="60" w:beforeAutospacing="0" w:after="60" w:afterAutospacing="0"/>
        <w:rPr>
          <w:sz w:val="26"/>
          <w:szCs w:val="26"/>
        </w:rPr>
      </w:pPr>
      <w:r w:rsidRPr="005F4363">
        <w:rPr>
          <w:rStyle w:val="Strong"/>
          <w:sz w:val="26"/>
          <w:szCs w:val="26"/>
        </w:rPr>
        <w:t xml:space="preserve">Manuscript </w:t>
      </w:r>
      <w:r w:rsidR="001E4B5A" w:rsidRPr="005F4363">
        <w:rPr>
          <w:rStyle w:val="Strong"/>
          <w:sz w:val="26"/>
          <w:szCs w:val="26"/>
        </w:rPr>
        <w:t>Title</w:t>
      </w:r>
      <w:r w:rsidRPr="005F4363">
        <w:rPr>
          <w:rStyle w:val="Strong"/>
          <w:sz w:val="26"/>
          <w:szCs w:val="26"/>
        </w:rPr>
        <w:t>:</w:t>
      </w:r>
    </w:p>
    <w:p w14:paraId="6B0928D7" w14:textId="77777777" w:rsidR="00A928EA" w:rsidRPr="005F4363" w:rsidRDefault="00A928EA" w:rsidP="005F4363">
      <w:pPr>
        <w:pStyle w:val="Heading3"/>
        <w:spacing w:before="240" w:after="24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" w:name="_Hlk206070803"/>
      <w:r w:rsidRPr="005F4363">
        <w:rPr>
          <w:rFonts w:ascii="Times New Roman" w:hAnsi="Times New Roman" w:cs="Times New Roman"/>
          <w:b/>
          <w:bCs/>
          <w:color w:val="auto"/>
          <w:sz w:val="26"/>
          <w:szCs w:val="26"/>
        </w:rPr>
        <w:t>REVIEW CONTENT</w:t>
      </w:r>
    </w:p>
    <w:bookmarkEnd w:id="1"/>
    <w:p w14:paraId="5970BDAF" w14:textId="77777777" w:rsidR="00A928EA" w:rsidRPr="005F4363" w:rsidRDefault="00A928EA" w:rsidP="005F4363">
      <w:pPr>
        <w:pStyle w:val="NormalWeb"/>
        <w:spacing w:before="60" w:beforeAutospacing="0" w:after="60" w:afterAutospacing="0"/>
        <w:rPr>
          <w:sz w:val="26"/>
          <w:szCs w:val="26"/>
        </w:rPr>
      </w:pPr>
      <w:r w:rsidRPr="005F4363">
        <w:rPr>
          <w:rStyle w:val="Strong"/>
          <w:sz w:val="26"/>
          <w:szCs w:val="26"/>
        </w:rPr>
        <w:t>1. General Evaluation</w:t>
      </w:r>
    </w:p>
    <w:p w14:paraId="5529CCE6" w14:textId="6FEFB30C" w:rsidR="00A928EA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28EA" w:rsidRPr="005F4363">
        <w:rPr>
          <w:sz w:val="26"/>
          <w:szCs w:val="26"/>
        </w:rPr>
        <w:t>Is th</w:t>
      </w:r>
      <w:r w:rsidR="008E6969" w:rsidRPr="005F4363">
        <w:rPr>
          <w:sz w:val="26"/>
          <w:szCs w:val="26"/>
        </w:rPr>
        <w:t xml:space="preserve">is </w:t>
      </w:r>
      <w:r w:rsidR="00D07874">
        <w:rPr>
          <w:sz w:val="26"/>
          <w:szCs w:val="26"/>
        </w:rPr>
        <w:t>m</w:t>
      </w:r>
      <w:r w:rsidR="00D07874" w:rsidRPr="005F4363">
        <w:rPr>
          <w:sz w:val="26"/>
          <w:szCs w:val="26"/>
        </w:rPr>
        <w:t>anuscript</w:t>
      </w:r>
      <w:r w:rsidR="008E6969" w:rsidRPr="005F4363">
        <w:rPr>
          <w:sz w:val="26"/>
          <w:szCs w:val="26"/>
        </w:rPr>
        <w:t xml:space="preserve"> based on novelty</w:t>
      </w:r>
      <w:r w:rsidR="00E56E1F" w:rsidRPr="005F4363">
        <w:rPr>
          <w:sz w:val="26"/>
          <w:szCs w:val="26"/>
        </w:rPr>
        <w:t xml:space="preserve"> and technically sound</w:t>
      </w:r>
      <w:r w:rsidR="00A928EA" w:rsidRPr="005F4363">
        <w:rPr>
          <w:sz w:val="26"/>
          <w:szCs w:val="26"/>
        </w:rPr>
        <w:t>?</w:t>
      </w:r>
    </w:p>
    <w:p w14:paraId="55F2E5F8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5379223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626D32AF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2591004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123E4A61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7AB826CE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05B59630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38E5DF9C" w14:textId="25C2A562" w:rsidR="00820765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20765" w:rsidRPr="005F4363">
        <w:rPr>
          <w:sz w:val="26"/>
          <w:szCs w:val="26"/>
        </w:rPr>
        <w:t xml:space="preserve">Is this </w:t>
      </w:r>
      <w:r w:rsidR="00D07874">
        <w:rPr>
          <w:sz w:val="26"/>
          <w:szCs w:val="26"/>
        </w:rPr>
        <w:t>m</w:t>
      </w:r>
      <w:r w:rsidR="00D07874" w:rsidRPr="005F4363">
        <w:rPr>
          <w:sz w:val="26"/>
          <w:szCs w:val="26"/>
        </w:rPr>
        <w:t>anuscript</w:t>
      </w:r>
      <w:r w:rsidR="00820765" w:rsidRPr="005F4363">
        <w:rPr>
          <w:sz w:val="26"/>
          <w:szCs w:val="26"/>
        </w:rPr>
        <w:t xml:space="preserve"> based on rigorous research?</w:t>
      </w:r>
    </w:p>
    <w:p w14:paraId="47B2A224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6882051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2B03079C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44544908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2E47BEEB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11740FA5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2C88F15A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3FA663BA" w14:textId="1175B195" w:rsidR="00A928EA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B69B5" w:rsidRPr="005F4363">
        <w:rPr>
          <w:sz w:val="26"/>
          <w:szCs w:val="26"/>
        </w:rPr>
        <w:t>Does</w:t>
      </w:r>
      <w:r w:rsidR="008E6969" w:rsidRPr="005F4363">
        <w:rPr>
          <w:sz w:val="26"/>
          <w:szCs w:val="26"/>
        </w:rPr>
        <w:t xml:space="preserve"> the </w:t>
      </w:r>
      <w:r w:rsidR="00D07874">
        <w:rPr>
          <w:sz w:val="26"/>
          <w:szCs w:val="26"/>
        </w:rPr>
        <w:t>m</w:t>
      </w:r>
      <w:r w:rsidR="00D07874" w:rsidRPr="005F4363">
        <w:rPr>
          <w:sz w:val="26"/>
          <w:szCs w:val="26"/>
        </w:rPr>
        <w:t>anuscript</w:t>
      </w:r>
      <w:r w:rsidR="008E6969" w:rsidRPr="005F4363">
        <w:rPr>
          <w:sz w:val="26"/>
          <w:szCs w:val="26"/>
        </w:rPr>
        <w:t xml:space="preserve"> </w:t>
      </w:r>
      <w:r w:rsidR="00BB69B5" w:rsidRPr="005F4363">
        <w:rPr>
          <w:sz w:val="26"/>
          <w:szCs w:val="26"/>
        </w:rPr>
        <w:t xml:space="preserve">make a </w:t>
      </w:r>
      <w:r w:rsidR="00A928EA" w:rsidRPr="005F4363">
        <w:rPr>
          <w:sz w:val="26"/>
          <w:szCs w:val="26"/>
        </w:rPr>
        <w:t xml:space="preserve">significant </w:t>
      </w:r>
      <w:r w:rsidR="00BB69B5" w:rsidRPr="005F4363">
        <w:rPr>
          <w:sz w:val="26"/>
          <w:szCs w:val="26"/>
        </w:rPr>
        <w:t>contribution to the area of science and technology</w:t>
      </w:r>
      <w:r w:rsidR="00A928EA" w:rsidRPr="005F4363">
        <w:rPr>
          <w:sz w:val="26"/>
          <w:szCs w:val="26"/>
        </w:rPr>
        <w:t>?</w:t>
      </w:r>
    </w:p>
    <w:p w14:paraId="582A2C78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2891700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64F8D6D3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24523394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395657AF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406EB827" w14:textId="204EFFC1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751AF668" w14:textId="656BF629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6D4CBE0B" w14:textId="77777777" w:rsidR="00A928EA" w:rsidRPr="005F4363" w:rsidRDefault="00A928EA" w:rsidP="005F4363">
      <w:pPr>
        <w:pStyle w:val="NormalWeb"/>
        <w:spacing w:before="60" w:beforeAutospacing="0" w:after="60" w:afterAutospacing="0"/>
        <w:rPr>
          <w:sz w:val="26"/>
          <w:szCs w:val="26"/>
        </w:rPr>
      </w:pPr>
      <w:r w:rsidRPr="005F4363">
        <w:rPr>
          <w:rStyle w:val="Strong"/>
          <w:sz w:val="26"/>
          <w:szCs w:val="26"/>
        </w:rPr>
        <w:t>2. Title and Abstract</w:t>
      </w:r>
    </w:p>
    <w:p w14:paraId="38F7F1D8" w14:textId="06961FEC" w:rsidR="00BA2FA1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2FA1" w:rsidRPr="005F4363">
        <w:rPr>
          <w:sz w:val="26"/>
          <w:szCs w:val="26"/>
        </w:rPr>
        <w:t>Are the content and key findings clearly and accurately reflected in the title?</w:t>
      </w:r>
    </w:p>
    <w:p w14:paraId="6B24840A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32633508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72EA649F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21258070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252324AB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5042862B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226EA4ED" w14:textId="68D39C64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55A95204" w14:textId="0E970239" w:rsidR="008F5FF2" w:rsidRDefault="005F4363" w:rsidP="00830966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F5FF2" w:rsidRPr="005F4363">
        <w:rPr>
          <w:rFonts w:ascii="Times New Roman" w:hAnsi="Times New Roman"/>
          <w:sz w:val="26"/>
          <w:szCs w:val="26"/>
        </w:rPr>
        <w:t xml:space="preserve">Does the abstract contain objectives, methods, </w:t>
      </w:r>
      <w:r w:rsidR="00820765" w:rsidRPr="005F4363">
        <w:rPr>
          <w:rFonts w:ascii="Times New Roman" w:hAnsi="Times New Roman"/>
          <w:sz w:val="26"/>
          <w:szCs w:val="26"/>
        </w:rPr>
        <w:t>results</w:t>
      </w:r>
      <w:r w:rsidR="008F5FF2" w:rsidRPr="005F4363">
        <w:rPr>
          <w:rFonts w:ascii="Times New Roman" w:hAnsi="Times New Roman"/>
          <w:sz w:val="26"/>
          <w:szCs w:val="26"/>
        </w:rPr>
        <w:t>, and conclusions?</w:t>
      </w:r>
    </w:p>
    <w:p w14:paraId="29AEA45A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7008245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2BE3DE19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21342440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5FCC30E8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377D2D97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0630B029" w14:textId="4A18404B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0EB2F877" w14:textId="78E09651" w:rsidR="008F5FF2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20765" w:rsidRPr="005F4363">
        <w:rPr>
          <w:sz w:val="26"/>
          <w:szCs w:val="26"/>
        </w:rPr>
        <w:t>Are the keywords correct, relevant, and easily accessible in scientific databases?</w:t>
      </w:r>
    </w:p>
    <w:p w14:paraId="74C1197B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5319476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2EFB8948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43516968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02CE63E7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42DB591A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595CA5FC" w14:textId="442449CC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06E3B095" w14:textId="77777777" w:rsidR="00A928EA" w:rsidRPr="005F4363" w:rsidRDefault="00A928EA" w:rsidP="005F4363">
      <w:pPr>
        <w:pStyle w:val="NormalWeb"/>
        <w:spacing w:before="60" w:beforeAutospacing="0" w:after="60" w:afterAutospacing="0"/>
        <w:rPr>
          <w:sz w:val="26"/>
          <w:szCs w:val="26"/>
        </w:rPr>
      </w:pPr>
      <w:r w:rsidRPr="005F4363">
        <w:rPr>
          <w:rStyle w:val="Strong"/>
          <w:sz w:val="26"/>
          <w:szCs w:val="26"/>
        </w:rPr>
        <w:t>3. Introduction</w:t>
      </w:r>
    </w:p>
    <w:p w14:paraId="249CFFA8" w14:textId="0B461EFF" w:rsidR="00E83D6D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3D6D" w:rsidRPr="005F4363">
        <w:rPr>
          <w:sz w:val="26"/>
          <w:szCs w:val="26"/>
        </w:rPr>
        <w:t>Is the problem addressed by the study defined clearly?</w:t>
      </w:r>
    </w:p>
    <w:p w14:paraId="269BE38F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84051752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4575A47D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9623963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4D3438D5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67753305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2B2A83BF" w14:textId="462D340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3590EF25" w14:textId="04393309" w:rsidR="00E83D6D" w:rsidRDefault="005F4363" w:rsidP="00830966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83D6D" w:rsidRPr="005F4363">
        <w:rPr>
          <w:rFonts w:ascii="Times New Roman" w:hAnsi="Times New Roman"/>
          <w:sz w:val="26"/>
          <w:szCs w:val="26"/>
        </w:rPr>
        <w:t>Is there supportive evidence from the latest literature justifying the study?</w:t>
      </w:r>
    </w:p>
    <w:p w14:paraId="21E8475E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21956438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67069BAA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0274153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038EC3A5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16F44039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418781CB" w14:textId="358F1A02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42F113C9" w14:textId="1E651984" w:rsidR="00E83D6D" w:rsidRDefault="005F4363" w:rsidP="00830966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83D6D" w:rsidRPr="005F4363">
        <w:rPr>
          <w:rFonts w:ascii="Times New Roman" w:hAnsi="Times New Roman"/>
          <w:sz w:val="26"/>
          <w:szCs w:val="26"/>
        </w:rPr>
        <w:t xml:space="preserve">Are the research </w:t>
      </w:r>
      <w:proofErr w:type="gramStart"/>
      <w:r w:rsidR="00E83D6D" w:rsidRPr="005F4363">
        <w:rPr>
          <w:rFonts w:ascii="Times New Roman" w:hAnsi="Times New Roman"/>
          <w:sz w:val="26"/>
          <w:szCs w:val="26"/>
        </w:rPr>
        <w:t>question</w:t>
      </w:r>
      <w:proofErr w:type="gramEnd"/>
      <w:r w:rsidR="00E83D6D" w:rsidRPr="005F4363">
        <w:rPr>
          <w:rFonts w:ascii="Times New Roman" w:hAnsi="Times New Roman"/>
          <w:sz w:val="26"/>
          <w:szCs w:val="26"/>
        </w:rPr>
        <w:t xml:space="preserve"> and hypothesis stated clearly and well identify gaps in the knowledge?</w:t>
      </w:r>
    </w:p>
    <w:p w14:paraId="2E602AB5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4395943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3A53221E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3416708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2250B3DD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0D10EC65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7CF81A63" w14:textId="6CA41455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5E4FFD06" w14:textId="77777777" w:rsidR="00A928EA" w:rsidRPr="005F4363" w:rsidRDefault="00A928EA" w:rsidP="005F4363">
      <w:pPr>
        <w:pStyle w:val="NormalWeb"/>
        <w:spacing w:before="60" w:beforeAutospacing="0" w:after="60" w:afterAutospacing="0"/>
        <w:rPr>
          <w:sz w:val="26"/>
          <w:szCs w:val="26"/>
        </w:rPr>
      </w:pPr>
      <w:r w:rsidRPr="005F4363">
        <w:rPr>
          <w:rStyle w:val="Strong"/>
          <w:sz w:val="26"/>
          <w:szCs w:val="26"/>
        </w:rPr>
        <w:t>4. Materials and Methods</w:t>
      </w:r>
    </w:p>
    <w:p w14:paraId="4F87C38A" w14:textId="1E6A011C" w:rsidR="00C95A4D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95A4D" w:rsidRPr="005F4363">
        <w:rPr>
          <w:sz w:val="26"/>
          <w:szCs w:val="26"/>
        </w:rPr>
        <w:t>Is the study design appropriate</w:t>
      </w:r>
      <w:r w:rsidR="00A66536" w:rsidRPr="005F4363">
        <w:rPr>
          <w:sz w:val="26"/>
          <w:szCs w:val="26"/>
        </w:rPr>
        <w:t>,</w:t>
      </w:r>
      <w:r w:rsidR="00C95A4D" w:rsidRPr="005F4363">
        <w:rPr>
          <w:sz w:val="26"/>
          <w:szCs w:val="26"/>
        </w:rPr>
        <w:t xml:space="preserve"> and </w:t>
      </w:r>
      <w:r w:rsidR="00A66536" w:rsidRPr="005F4363">
        <w:rPr>
          <w:sz w:val="26"/>
          <w:szCs w:val="26"/>
        </w:rPr>
        <w:t>does it completely cover the research objectives</w:t>
      </w:r>
      <w:r w:rsidR="00C95A4D" w:rsidRPr="005F4363">
        <w:rPr>
          <w:sz w:val="26"/>
          <w:szCs w:val="26"/>
        </w:rPr>
        <w:t>?</w:t>
      </w:r>
    </w:p>
    <w:p w14:paraId="28107581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9676571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1A78A78A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8812387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21C00C29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5F9F4F1E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1CC825BA" w14:textId="2991796F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73CA10A3" w14:textId="38204A8B" w:rsidR="004D5CFA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830966">
        <w:rPr>
          <w:sz w:val="26"/>
          <w:szCs w:val="26"/>
        </w:rPr>
        <w:t xml:space="preserve"> </w:t>
      </w:r>
      <w:r w:rsidR="00C97B4B" w:rsidRPr="005F4363">
        <w:rPr>
          <w:sz w:val="26"/>
          <w:szCs w:val="26"/>
        </w:rPr>
        <w:t xml:space="preserve">Are the sample sizes </w:t>
      </w:r>
      <w:r w:rsidR="008E2356" w:rsidRPr="005F4363">
        <w:rPr>
          <w:sz w:val="26"/>
          <w:szCs w:val="26"/>
        </w:rPr>
        <w:t>adequate and correctly determined, with clear inclusion/</w:t>
      </w:r>
      <w:r w:rsidR="00830966">
        <w:rPr>
          <w:sz w:val="26"/>
          <w:szCs w:val="26"/>
        </w:rPr>
        <w:t xml:space="preserve"> </w:t>
      </w:r>
      <w:r w:rsidR="008E2356" w:rsidRPr="005F4363">
        <w:rPr>
          <w:sz w:val="26"/>
          <w:szCs w:val="26"/>
        </w:rPr>
        <w:t>exclusion criteria?</w:t>
      </w:r>
      <w:r w:rsidR="00C97B4B" w:rsidRPr="005F4363">
        <w:rPr>
          <w:sz w:val="26"/>
          <w:szCs w:val="26"/>
        </w:rPr>
        <w:t xml:space="preserve"> </w:t>
      </w:r>
    </w:p>
    <w:p w14:paraId="0BF8D50B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3108588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6411B59A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4102360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1670AE0A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7BD167FB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21125FBB" w14:textId="299D8B93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29ED3540" w14:textId="7A0ECE0A" w:rsidR="004D5CFA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="004D5CFA" w:rsidRPr="005F4363">
        <w:rPr>
          <w:sz w:val="26"/>
          <w:szCs w:val="26"/>
        </w:rPr>
        <w:t>Is</w:t>
      </w:r>
      <w:proofErr w:type="gramEnd"/>
      <w:r w:rsidR="004D5CFA" w:rsidRPr="005F4363">
        <w:rPr>
          <w:sz w:val="26"/>
          <w:szCs w:val="26"/>
        </w:rPr>
        <w:t xml:space="preserve"> the randomization procedure </w:t>
      </w:r>
      <w:r w:rsidR="003B6873" w:rsidRPr="005F4363">
        <w:rPr>
          <w:sz w:val="26"/>
          <w:szCs w:val="26"/>
        </w:rPr>
        <w:t xml:space="preserve">and replication </w:t>
      </w:r>
      <w:r w:rsidR="004D5CFA" w:rsidRPr="005F4363">
        <w:rPr>
          <w:sz w:val="26"/>
          <w:szCs w:val="26"/>
        </w:rPr>
        <w:t>followed properly?</w:t>
      </w:r>
    </w:p>
    <w:p w14:paraId="4029F924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8641764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2547AA07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47093852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4952A11D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01FBB5D2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53EF2DE9" w14:textId="7932B1D8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2EE79BDE" w14:textId="3C6E1B45" w:rsidR="00E6006D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E6006D" w:rsidRPr="005F4363">
        <w:rPr>
          <w:sz w:val="26"/>
          <w:szCs w:val="26"/>
          <w:shd w:val="clear" w:color="auto" w:fill="FFFFFF"/>
        </w:rPr>
        <w:t>Are the methods described comprehensively?</w:t>
      </w:r>
    </w:p>
    <w:p w14:paraId="0871A0A3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21286656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0A2C4617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42384697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5F898EA9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3B32CCFA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5BD8EE2D" w14:textId="2058E8C6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63572951" w14:textId="207E6A4B" w:rsidR="008E2356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E2356" w:rsidRPr="005F4363">
        <w:rPr>
          <w:sz w:val="26"/>
          <w:szCs w:val="26"/>
        </w:rPr>
        <w:t>Did the author (s) use adequate experimental techniques to address the problem?</w:t>
      </w:r>
    </w:p>
    <w:p w14:paraId="1C0ADE85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2563174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68075906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8558488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7CEF362C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7FFE2938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648034A6" w14:textId="5AAEB94B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7B81EC25" w14:textId="1BE67233" w:rsidR="003B6873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B6873" w:rsidRPr="005F4363">
        <w:rPr>
          <w:sz w:val="26"/>
          <w:szCs w:val="26"/>
        </w:rPr>
        <w:t xml:space="preserve">Are the chemicals/materials and equipment (manufacturer, model) </w:t>
      </w:r>
      <w:proofErr w:type="spellStart"/>
      <w:r w:rsidR="003B6873" w:rsidRPr="005F4363">
        <w:rPr>
          <w:sz w:val="26"/>
          <w:szCs w:val="26"/>
        </w:rPr>
        <w:t>utilised</w:t>
      </w:r>
      <w:proofErr w:type="spellEnd"/>
      <w:r w:rsidR="003B6873" w:rsidRPr="005F4363">
        <w:rPr>
          <w:sz w:val="26"/>
          <w:szCs w:val="26"/>
        </w:rPr>
        <w:t xml:space="preserve"> in the study mentioned?</w:t>
      </w:r>
    </w:p>
    <w:p w14:paraId="0C5C6BC2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7303516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509EB01E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2602675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72D7430A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4733D629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3ED95B58" w14:textId="1A5A3FA0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65FF2665" w14:textId="5DD4FC31" w:rsidR="00A928EA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B6873" w:rsidRPr="005F4363">
        <w:rPr>
          <w:sz w:val="26"/>
          <w:szCs w:val="26"/>
        </w:rPr>
        <w:t xml:space="preserve">Did the author (s) </w:t>
      </w:r>
      <w:r w:rsidR="00A049E1" w:rsidRPr="005F4363">
        <w:rPr>
          <w:sz w:val="26"/>
          <w:szCs w:val="26"/>
        </w:rPr>
        <w:t xml:space="preserve">use advanced software (s) to </w:t>
      </w:r>
      <w:proofErr w:type="spellStart"/>
      <w:r w:rsidR="00A049E1" w:rsidRPr="005F4363">
        <w:rPr>
          <w:sz w:val="26"/>
          <w:szCs w:val="26"/>
        </w:rPr>
        <w:t>analyse</w:t>
      </w:r>
      <w:proofErr w:type="spellEnd"/>
      <w:r w:rsidR="00A049E1" w:rsidRPr="005F4363">
        <w:rPr>
          <w:sz w:val="26"/>
          <w:szCs w:val="26"/>
        </w:rPr>
        <w:t xml:space="preserve"> the data and correctly </w:t>
      </w:r>
      <w:r w:rsidR="00A94651" w:rsidRPr="005F4363">
        <w:rPr>
          <w:sz w:val="26"/>
          <w:szCs w:val="26"/>
        </w:rPr>
        <w:t>apply</w:t>
      </w:r>
      <w:r w:rsidR="00A049E1" w:rsidRPr="005F4363">
        <w:rPr>
          <w:sz w:val="26"/>
          <w:szCs w:val="26"/>
        </w:rPr>
        <w:t xml:space="preserve"> statistical models, tests</w:t>
      </w:r>
      <w:r w:rsidR="00A94651" w:rsidRPr="005F4363">
        <w:rPr>
          <w:sz w:val="26"/>
          <w:szCs w:val="26"/>
        </w:rPr>
        <w:t>,</w:t>
      </w:r>
      <w:r w:rsidR="00A049E1" w:rsidRPr="005F4363">
        <w:rPr>
          <w:sz w:val="26"/>
          <w:szCs w:val="26"/>
        </w:rPr>
        <w:t xml:space="preserve"> etc.? </w:t>
      </w:r>
    </w:p>
    <w:p w14:paraId="29AEE67D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8533748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35CD0282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7481442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14E5F871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5578B7E7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3DC7DB7E" w14:textId="4D6D31B2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0870D4A6" w14:textId="77777777" w:rsidR="00A928EA" w:rsidRPr="005F4363" w:rsidRDefault="00A928EA" w:rsidP="005F4363">
      <w:pPr>
        <w:pStyle w:val="NormalWeb"/>
        <w:spacing w:before="60" w:beforeAutospacing="0" w:after="60" w:afterAutospacing="0"/>
        <w:rPr>
          <w:rStyle w:val="Strong"/>
          <w:sz w:val="26"/>
          <w:szCs w:val="26"/>
        </w:rPr>
      </w:pPr>
      <w:r w:rsidRPr="005F4363">
        <w:rPr>
          <w:rStyle w:val="Strong"/>
          <w:sz w:val="26"/>
          <w:szCs w:val="26"/>
        </w:rPr>
        <w:lastRenderedPageBreak/>
        <w:t>5. Results</w:t>
      </w:r>
    </w:p>
    <w:p w14:paraId="7D1232AD" w14:textId="4E39EECB" w:rsidR="00A94651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4651" w:rsidRPr="005F4363">
        <w:rPr>
          <w:sz w:val="26"/>
          <w:szCs w:val="26"/>
        </w:rPr>
        <w:t xml:space="preserve">Is the data presented in an explicit way using </w:t>
      </w:r>
      <w:proofErr w:type="gramStart"/>
      <w:r w:rsidR="00A94651" w:rsidRPr="005F4363">
        <w:rPr>
          <w:sz w:val="26"/>
          <w:szCs w:val="26"/>
        </w:rPr>
        <w:t>the Graphics</w:t>
      </w:r>
      <w:proofErr w:type="gramEnd"/>
      <w:r w:rsidR="00A94651" w:rsidRPr="005F4363">
        <w:rPr>
          <w:sz w:val="26"/>
          <w:szCs w:val="26"/>
        </w:rPr>
        <w:t>/Illustrations/Photographs?</w:t>
      </w:r>
    </w:p>
    <w:p w14:paraId="29D19BF5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6145098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6958C5FE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207230237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0DB07FC3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47221130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4F5375FF" w14:textId="1C30B7BE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53CDE755" w14:textId="7C186355" w:rsidR="00A94651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4651" w:rsidRPr="005F4363">
        <w:rPr>
          <w:sz w:val="26"/>
          <w:szCs w:val="26"/>
        </w:rPr>
        <w:t>Do the figures and tables have complete titles, units, and clarity?</w:t>
      </w:r>
    </w:p>
    <w:p w14:paraId="7C840538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8487132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6FC9347F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9814532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14EFCF6B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4EF50945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37A17A8E" w14:textId="046B4CED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39B7F28B" w14:textId="77777777" w:rsidR="00A928EA" w:rsidRPr="005F4363" w:rsidRDefault="00A928EA" w:rsidP="005F4363">
      <w:pPr>
        <w:pStyle w:val="NormalWeb"/>
        <w:spacing w:before="60" w:beforeAutospacing="0" w:after="60" w:afterAutospacing="0"/>
        <w:rPr>
          <w:sz w:val="26"/>
          <w:szCs w:val="26"/>
        </w:rPr>
      </w:pPr>
      <w:r w:rsidRPr="005F4363">
        <w:rPr>
          <w:rStyle w:val="Strong"/>
          <w:sz w:val="26"/>
          <w:szCs w:val="26"/>
        </w:rPr>
        <w:t>6. Discussion</w:t>
      </w:r>
    </w:p>
    <w:p w14:paraId="65F3EF38" w14:textId="0318C590" w:rsidR="006968C1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B0124" w:rsidRPr="005F4363">
        <w:rPr>
          <w:sz w:val="26"/>
          <w:szCs w:val="26"/>
        </w:rPr>
        <w:t>Is the discussion based on analysis of data, and results aren't overstated or overgeneralized?</w:t>
      </w:r>
    </w:p>
    <w:p w14:paraId="2BBFD184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2822617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78D58DAA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79258442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33A8B55C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6A4254F9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079B9B09" w14:textId="04DB5ACA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6E0E0BA0" w14:textId="6882626F" w:rsidR="00546612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968C1" w:rsidRPr="005F4363">
        <w:rPr>
          <w:sz w:val="26"/>
          <w:szCs w:val="26"/>
        </w:rPr>
        <w:t xml:space="preserve">Are the variations in the results (if any) explained logically, supported by previous or scientific evidence? </w:t>
      </w:r>
    </w:p>
    <w:p w14:paraId="3838CB8F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3522703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75E5F960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2888621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129CBC35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21ECF920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40937F1F" w14:textId="67EAF273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2846E40E" w14:textId="1F67F081" w:rsidR="009B0124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46612" w:rsidRPr="005F4363">
        <w:rPr>
          <w:sz w:val="26"/>
          <w:szCs w:val="26"/>
        </w:rPr>
        <w:t>Are the future scope, limitations and implications of the study discussed?</w:t>
      </w:r>
      <w:r w:rsidR="006968C1" w:rsidRPr="005F4363">
        <w:rPr>
          <w:sz w:val="26"/>
          <w:szCs w:val="26"/>
        </w:rPr>
        <w:t xml:space="preserve">   </w:t>
      </w:r>
      <w:r w:rsidR="009B0124" w:rsidRPr="005F4363">
        <w:rPr>
          <w:sz w:val="26"/>
          <w:szCs w:val="26"/>
        </w:rPr>
        <w:t xml:space="preserve"> </w:t>
      </w:r>
    </w:p>
    <w:p w14:paraId="25315D3B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4476670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71D27939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80469308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328162EA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28BC715E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0ADE4DB2" w14:textId="5B5084AE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222212AA" w14:textId="77777777" w:rsidR="00A928EA" w:rsidRPr="005F4363" w:rsidRDefault="00A928EA" w:rsidP="005F4363">
      <w:pPr>
        <w:pStyle w:val="NormalWeb"/>
        <w:spacing w:before="60" w:beforeAutospacing="0" w:after="60" w:afterAutospacing="0"/>
        <w:rPr>
          <w:sz w:val="26"/>
          <w:szCs w:val="26"/>
        </w:rPr>
      </w:pPr>
      <w:r w:rsidRPr="005F4363">
        <w:rPr>
          <w:rStyle w:val="Strong"/>
          <w:sz w:val="26"/>
          <w:szCs w:val="26"/>
        </w:rPr>
        <w:t>7. Conclusions</w:t>
      </w:r>
    </w:p>
    <w:p w14:paraId="1032CD6A" w14:textId="107BC3B7" w:rsidR="00A928EA" w:rsidRDefault="005F4363" w:rsidP="00830966">
      <w:pPr>
        <w:pStyle w:val="NormalWeb"/>
        <w:spacing w:before="60" w:beforeAutospacing="0" w:after="60" w:afterAutospacing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46612" w:rsidRPr="005F4363">
        <w:rPr>
          <w:sz w:val="26"/>
          <w:szCs w:val="26"/>
        </w:rPr>
        <w:t>Are the conclusions supported by the results?</w:t>
      </w:r>
    </w:p>
    <w:p w14:paraId="3EE35F07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0040433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33C15D3F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61135575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1C22FB3A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050CA289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lastRenderedPageBreak/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5FF556EB" w14:textId="0E197BEF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621C269E" w14:textId="77777777" w:rsidR="00A928EA" w:rsidRPr="005F4363" w:rsidRDefault="00A928EA" w:rsidP="005F4363">
      <w:pPr>
        <w:pStyle w:val="NormalWeb"/>
        <w:spacing w:before="60" w:beforeAutospacing="0" w:after="60" w:afterAutospacing="0"/>
        <w:rPr>
          <w:sz w:val="26"/>
          <w:szCs w:val="26"/>
        </w:rPr>
      </w:pPr>
      <w:r w:rsidRPr="005F4363">
        <w:rPr>
          <w:rStyle w:val="Strong"/>
          <w:sz w:val="26"/>
          <w:szCs w:val="26"/>
        </w:rPr>
        <w:t>8. References</w:t>
      </w:r>
    </w:p>
    <w:p w14:paraId="6D026BCA" w14:textId="22D43186" w:rsidR="00A928EA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28EA" w:rsidRPr="005F4363">
        <w:rPr>
          <w:sz w:val="26"/>
          <w:szCs w:val="26"/>
        </w:rPr>
        <w:t>Are</w:t>
      </w:r>
      <w:r w:rsidR="00546612" w:rsidRPr="005F4363">
        <w:rPr>
          <w:sz w:val="26"/>
          <w:szCs w:val="26"/>
        </w:rPr>
        <w:t xml:space="preserve"> the</w:t>
      </w:r>
      <w:r w:rsidR="00A928EA" w:rsidRPr="005F4363">
        <w:rPr>
          <w:sz w:val="26"/>
          <w:szCs w:val="26"/>
        </w:rPr>
        <w:t xml:space="preserve"> references </w:t>
      </w:r>
      <w:r w:rsidR="00546612" w:rsidRPr="005F4363">
        <w:rPr>
          <w:sz w:val="26"/>
          <w:szCs w:val="26"/>
        </w:rPr>
        <w:t xml:space="preserve">written in </w:t>
      </w:r>
      <w:r w:rsidR="00DA1B8C" w:rsidRPr="005F4363">
        <w:rPr>
          <w:sz w:val="26"/>
          <w:szCs w:val="26"/>
        </w:rPr>
        <w:t xml:space="preserve">the </w:t>
      </w:r>
      <w:r w:rsidR="00546612" w:rsidRPr="005F4363">
        <w:rPr>
          <w:sz w:val="26"/>
          <w:szCs w:val="26"/>
        </w:rPr>
        <w:t>prescribed format</w:t>
      </w:r>
      <w:r w:rsidR="00DA1B8C" w:rsidRPr="005F4363">
        <w:rPr>
          <w:sz w:val="26"/>
          <w:szCs w:val="26"/>
        </w:rPr>
        <w:t xml:space="preserve"> and</w:t>
      </w:r>
      <w:r w:rsidR="00546612" w:rsidRPr="005F4363">
        <w:rPr>
          <w:sz w:val="26"/>
          <w:szCs w:val="26"/>
        </w:rPr>
        <w:t xml:space="preserve"> cover the </w:t>
      </w:r>
      <w:r w:rsidR="00DA1B8C" w:rsidRPr="005F4363">
        <w:rPr>
          <w:sz w:val="26"/>
          <w:szCs w:val="26"/>
        </w:rPr>
        <w:t>current literature?</w:t>
      </w:r>
    </w:p>
    <w:p w14:paraId="411D6D84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4563747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20FF4283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270345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7BA76218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5F6B2FFF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541E59CB" w14:textId="32F1A270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10EE0FE8" w14:textId="77777777" w:rsidR="00A928EA" w:rsidRPr="005F4363" w:rsidRDefault="00A928EA" w:rsidP="005F4363">
      <w:pPr>
        <w:pStyle w:val="NormalWeb"/>
        <w:spacing w:before="60" w:beforeAutospacing="0" w:after="60" w:afterAutospacing="0"/>
        <w:rPr>
          <w:sz w:val="26"/>
          <w:szCs w:val="26"/>
        </w:rPr>
      </w:pPr>
      <w:r w:rsidRPr="005F4363">
        <w:rPr>
          <w:rStyle w:val="Strong"/>
          <w:sz w:val="26"/>
          <w:szCs w:val="26"/>
        </w:rPr>
        <w:t>9. Research Ethics and Conflicts of Interest</w:t>
      </w:r>
    </w:p>
    <w:p w14:paraId="2133A6B4" w14:textId="2B29EF4B" w:rsidR="00DA1B8C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bookmarkStart w:id="2" w:name="_Hlk206059409"/>
      <w:r>
        <w:rPr>
          <w:sz w:val="26"/>
          <w:szCs w:val="26"/>
        </w:rPr>
        <w:t xml:space="preserve">- </w:t>
      </w:r>
      <w:r w:rsidR="00DA1B8C" w:rsidRPr="005F4363">
        <w:rPr>
          <w:sz w:val="26"/>
          <w:szCs w:val="26"/>
        </w:rPr>
        <w:t xml:space="preserve">Has ethical approval/consent from relevant bodies (for studies involving humans or animals) been obtained? </w:t>
      </w:r>
      <w:bookmarkEnd w:id="2"/>
    </w:p>
    <w:p w14:paraId="3EE6FF27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60989690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3ED742E0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70660369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632D5EB2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5E96ABE7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195505FB" w14:textId="1E88EC09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47D4BAB2" w14:textId="1A72C613" w:rsidR="00A928EA" w:rsidRDefault="005F4363" w:rsidP="00830966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28EA" w:rsidRPr="005F4363">
        <w:rPr>
          <w:sz w:val="26"/>
          <w:szCs w:val="26"/>
        </w:rPr>
        <w:t xml:space="preserve">Are </w:t>
      </w:r>
      <w:r w:rsidR="00B63105" w:rsidRPr="005F4363">
        <w:rPr>
          <w:sz w:val="26"/>
          <w:szCs w:val="26"/>
        </w:rPr>
        <w:t xml:space="preserve">the </w:t>
      </w:r>
      <w:r w:rsidR="00A928EA" w:rsidRPr="005F4363">
        <w:rPr>
          <w:sz w:val="26"/>
          <w:szCs w:val="26"/>
        </w:rPr>
        <w:t>conflicts of interest and funding sources declared?</w:t>
      </w:r>
    </w:p>
    <w:p w14:paraId="3889C3DD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5094379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182BB6B3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4945982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600CBA75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6359F4A4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2C585010" w14:textId="7F9C058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470B1475" w14:textId="77777777" w:rsidR="00A928EA" w:rsidRPr="005F4363" w:rsidRDefault="00A928EA" w:rsidP="005F4363">
      <w:pPr>
        <w:pStyle w:val="NormalWeb"/>
        <w:spacing w:before="60" w:beforeAutospacing="0" w:after="60" w:afterAutospacing="0"/>
        <w:rPr>
          <w:sz w:val="26"/>
          <w:szCs w:val="26"/>
        </w:rPr>
      </w:pPr>
      <w:r w:rsidRPr="005F4363">
        <w:rPr>
          <w:rStyle w:val="Strong"/>
          <w:sz w:val="26"/>
          <w:szCs w:val="26"/>
        </w:rPr>
        <w:t>10. Reviewer’s Comments and Required Revisions</w:t>
      </w:r>
    </w:p>
    <w:p w14:paraId="0F1CA586" w14:textId="5BC6D275" w:rsidR="00A928EA" w:rsidRDefault="005F4363" w:rsidP="00830966">
      <w:pPr>
        <w:pStyle w:val="NormalWeb"/>
        <w:spacing w:before="60" w:beforeAutospacing="0" w:after="60" w:afterAutospacing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28EA" w:rsidRPr="005F4363">
        <w:rPr>
          <w:sz w:val="26"/>
          <w:szCs w:val="26"/>
        </w:rPr>
        <w:t xml:space="preserve">Major </w:t>
      </w:r>
      <w:r w:rsidR="00687738" w:rsidRPr="005F4363">
        <w:rPr>
          <w:sz w:val="26"/>
          <w:szCs w:val="26"/>
        </w:rPr>
        <w:t>revisions</w:t>
      </w:r>
    </w:p>
    <w:p w14:paraId="7837FFB6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38634077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1759D7CA" w14:textId="77777777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710837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830966">
            <w:rPr>
              <w:rFonts w:ascii="Segoe UI Symbol" w:eastAsia="MS Gothic" w:hAnsi="Segoe UI Symbol" w:cs="Segoe UI Symbol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6CB81ECC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6E825DB6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7F979004" w14:textId="55233C93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5906B110" w14:textId="4A2E2CD8" w:rsidR="00A928EA" w:rsidRDefault="005F4363" w:rsidP="00830966">
      <w:pPr>
        <w:pStyle w:val="NormalWeb"/>
        <w:spacing w:before="60" w:beforeAutospacing="0" w:after="60" w:afterAutospacing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28EA" w:rsidRPr="005F4363">
        <w:rPr>
          <w:sz w:val="26"/>
          <w:szCs w:val="26"/>
        </w:rPr>
        <w:t xml:space="preserve">Minor </w:t>
      </w:r>
      <w:r w:rsidR="00687738" w:rsidRPr="005F4363">
        <w:rPr>
          <w:sz w:val="26"/>
          <w:szCs w:val="26"/>
        </w:rPr>
        <w:t>revisions</w:t>
      </w:r>
    </w:p>
    <w:p w14:paraId="63F5B3E4" w14:textId="11029F06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162281202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37533">
            <w:rPr>
              <w:rFonts w:ascii="MS Gothic" w:eastAsia="MS Gothic" w:hAnsi="MS Gothic" w:hint="eastAsia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Yes </w:t>
      </w:r>
    </w:p>
    <w:p w14:paraId="64030C44" w14:textId="64D4BF8A" w:rsidR="00830966" w:rsidRPr="00830966" w:rsidRDefault="00830966" w:rsidP="00830966">
      <w:pPr>
        <w:spacing w:line="288" w:lineRule="auto"/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  <w:lang w:val="pt-BR"/>
          </w:rPr>
          <w:id w:val="-1361349797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337533">
            <w:rPr>
              <w:rFonts w:ascii="Times New Roman" w:hAnsi="Times New Roman"/>
              <w:color w:val="000000" w:themeColor="text1"/>
              <w:sz w:val="26"/>
              <w:szCs w:val="26"/>
              <w:lang w:val="pt-BR"/>
            </w:rPr>
            <w:sym w:font="Wingdings 2" w:char="F052"/>
          </w:r>
        </w:sdtContent>
      </w:sdt>
      <w:r w:rsidRPr="00830966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No</w:t>
      </w:r>
    </w:p>
    <w:p w14:paraId="63FA6FC2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30966">
        <w:rPr>
          <w:rFonts w:ascii="Times New Roman" w:hAnsi="Times New Roman"/>
          <w:i/>
          <w:iCs/>
          <w:sz w:val="26"/>
          <w:szCs w:val="26"/>
        </w:rPr>
        <w:t>* Please provide further explanation for your answer (if any).</w:t>
      </w:r>
    </w:p>
    <w:p w14:paraId="199E4443" w14:textId="77777777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467C79E8" w14:textId="08695D42" w:rsidR="00830966" w:rsidRPr="00830966" w:rsidRDefault="00830966" w:rsidP="00830966">
      <w:pPr>
        <w:spacing w:line="288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830966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5458D27F" w14:textId="77777777" w:rsidR="006D0432" w:rsidRDefault="00A928EA" w:rsidP="006D0432">
      <w:pPr>
        <w:pStyle w:val="NormalWeb"/>
        <w:spacing w:before="60" w:beforeAutospacing="0" w:after="60" w:afterAutospacing="0"/>
        <w:rPr>
          <w:rStyle w:val="Strong"/>
          <w:sz w:val="26"/>
          <w:szCs w:val="26"/>
        </w:rPr>
      </w:pPr>
      <w:r w:rsidRPr="005F4363">
        <w:rPr>
          <w:rStyle w:val="Strong"/>
          <w:sz w:val="26"/>
          <w:szCs w:val="26"/>
        </w:rPr>
        <w:t>11. Reviewer’s Recommendation</w:t>
      </w:r>
    </w:p>
    <w:p w14:paraId="34D5AE4E" w14:textId="03034732" w:rsidR="00687738" w:rsidRPr="005F4363" w:rsidRDefault="00337533" w:rsidP="00830966">
      <w:pPr>
        <w:pStyle w:val="NormalWeb"/>
        <w:spacing w:before="60" w:beforeAutospacing="0" w:after="60" w:afterAutospacing="0"/>
        <w:rPr>
          <w:sz w:val="26"/>
          <w:szCs w:val="26"/>
        </w:rPr>
      </w:pPr>
      <w:sdt>
        <w:sdtPr>
          <w:rPr>
            <w:color w:val="000000" w:themeColor="text1"/>
            <w:sz w:val="26"/>
            <w:szCs w:val="26"/>
            <w:lang w:val="pt-BR"/>
          </w:rPr>
          <w:id w:val="-17099436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="00C25832" w:rsidRPr="005F4363">
        <w:rPr>
          <w:sz w:val="26"/>
          <w:szCs w:val="26"/>
        </w:rPr>
        <w:t xml:space="preserve"> </w:t>
      </w:r>
      <w:r w:rsidR="00A928EA" w:rsidRPr="005F4363">
        <w:rPr>
          <w:sz w:val="26"/>
          <w:szCs w:val="26"/>
        </w:rPr>
        <w:t>Accept</w:t>
      </w:r>
      <w:r w:rsidR="00687738" w:rsidRPr="005F4363">
        <w:rPr>
          <w:sz w:val="26"/>
          <w:szCs w:val="26"/>
        </w:rPr>
        <w:t>, as is</w:t>
      </w:r>
      <w:r w:rsidR="00A928EA" w:rsidRPr="005F4363">
        <w:rPr>
          <w:sz w:val="26"/>
          <w:szCs w:val="26"/>
        </w:rPr>
        <w:br/>
      </w:r>
      <w:sdt>
        <w:sdtPr>
          <w:rPr>
            <w:color w:val="000000" w:themeColor="text1"/>
            <w:sz w:val="26"/>
            <w:szCs w:val="26"/>
            <w:lang w:val="pt-BR"/>
          </w:rPr>
          <w:id w:val="20191971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="00A928EA" w:rsidRPr="005F4363">
        <w:rPr>
          <w:sz w:val="26"/>
          <w:szCs w:val="26"/>
        </w:rPr>
        <w:t xml:space="preserve"> Accept </w:t>
      </w:r>
      <w:r w:rsidR="00687738" w:rsidRPr="005F4363">
        <w:rPr>
          <w:sz w:val="26"/>
          <w:szCs w:val="26"/>
        </w:rPr>
        <w:t>after minor revision</w:t>
      </w:r>
    </w:p>
    <w:p w14:paraId="70C3932B" w14:textId="034A2F4D" w:rsidR="00A928EA" w:rsidRPr="005F4363" w:rsidRDefault="00337533" w:rsidP="00830966">
      <w:pPr>
        <w:pStyle w:val="NormalWeb"/>
        <w:spacing w:before="60" w:beforeAutospacing="0" w:after="60" w:afterAutospacing="0"/>
        <w:rPr>
          <w:sz w:val="26"/>
          <w:szCs w:val="26"/>
        </w:rPr>
      </w:pPr>
      <w:sdt>
        <w:sdtPr>
          <w:rPr>
            <w:color w:val="000000" w:themeColor="text1"/>
            <w:sz w:val="26"/>
            <w:szCs w:val="26"/>
            <w:lang w:val="pt-BR"/>
          </w:rPr>
          <w:id w:val="-67433887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="00687738" w:rsidRPr="005F4363">
        <w:rPr>
          <w:sz w:val="26"/>
          <w:szCs w:val="26"/>
        </w:rPr>
        <w:t xml:space="preserve"> Accept after major revision</w:t>
      </w:r>
      <w:r w:rsidR="00A928EA" w:rsidRPr="005F4363">
        <w:rPr>
          <w:sz w:val="26"/>
          <w:szCs w:val="26"/>
        </w:rPr>
        <w:br/>
      </w:r>
      <w:sdt>
        <w:sdtPr>
          <w:rPr>
            <w:color w:val="000000" w:themeColor="text1"/>
            <w:sz w:val="26"/>
            <w:szCs w:val="26"/>
            <w:lang w:val="pt-BR"/>
          </w:rPr>
          <w:id w:val="-13216540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6"/>
              <w:szCs w:val="26"/>
              <w:lang w:val="pt-BR"/>
            </w:rPr>
            <w:t>☐</w:t>
          </w:r>
        </w:sdtContent>
      </w:sdt>
      <w:r w:rsidR="00A928EA" w:rsidRPr="005F4363">
        <w:rPr>
          <w:sz w:val="26"/>
          <w:szCs w:val="26"/>
        </w:rPr>
        <w:t xml:space="preserve"> Reject</w:t>
      </w:r>
    </w:p>
    <w:p w14:paraId="41AA92D8" w14:textId="77777777" w:rsidR="00A928EA" w:rsidRPr="005F4363" w:rsidRDefault="00A928EA" w:rsidP="005F4363">
      <w:pPr>
        <w:pStyle w:val="NormalWeb"/>
        <w:spacing w:before="60" w:beforeAutospacing="0" w:after="60" w:afterAutospacing="0"/>
        <w:jc w:val="center"/>
        <w:rPr>
          <w:rStyle w:val="Strong"/>
          <w:sz w:val="26"/>
          <w:szCs w:val="26"/>
        </w:rPr>
      </w:pPr>
    </w:p>
    <w:p w14:paraId="19F1C917" w14:textId="595C36AE" w:rsidR="00A928EA" w:rsidRPr="005F4363" w:rsidRDefault="00A928EA" w:rsidP="005F4363">
      <w:pPr>
        <w:pStyle w:val="NormalWeb"/>
        <w:spacing w:before="60" w:beforeAutospacing="0" w:after="60" w:afterAutospacing="0"/>
        <w:jc w:val="center"/>
        <w:rPr>
          <w:sz w:val="26"/>
          <w:szCs w:val="26"/>
        </w:rPr>
      </w:pPr>
      <w:r w:rsidRPr="005F4363">
        <w:rPr>
          <w:rStyle w:val="Strong"/>
          <w:sz w:val="26"/>
          <w:szCs w:val="26"/>
        </w:rPr>
        <w:t>REVIEWER</w:t>
      </w:r>
      <w:r w:rsidRPr="005F4363">
        <w:rPr>
          <w:sz w:val="26"/>
          <w:szCs w:val="26"/>
        </w:rPr>
        <w:br/>
        <w:t>(</w:t>
      </w:r>
      <w:r w:rsidRPr="006D0432">
        <w:rPr>
          <w:i/>
          <w:iCs/>
          <w:sz w:val="26"/>
          <w:szCs w:val="26"/>
        </w:rPr>
        <w:t>Signature and full name</w:t>
      </w:r>
      <w:r w:rsidRPr="005F4363">
        <w:rPr>
          <w:sz w:val="26"/>
          <w:szCs w:val="26"/>
        </w:rPr>
        <w:t>)</w:t>
      </w:r>
    </w:p>
    <w:p w14:paraId="6216A073" w14:textId="77777777" w:rsidR="000A1EFE" w:rsidRPr="005F4363" w:rsidRDefault="000A1EFE" w:rsidP="005F4363">
      <w:pPr>
        <w:spacing w:before="60" w:after="60"/>
        <w:jc w:val="right"/>
        <w:rPr>
          <w:rFonts w:ascii="Times New Roman" w:hAnsi="Times New Roman"/>
          <w:b/>
          <w:sz w:val="26"/>
          <w:szCs w:val="26"/>
        </w:rPr>
      </w:pPr>
    </w:p>
    <w:p w14:paraId="19165131" w14:textId="2969B339" w:rsidR="00661C3D" w:rsidRPr="005F4363" w:rsidRDefault="00661C3D" w:rsidP="005F4363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</w:p>
    <w:p w14:paraId="68E31C66" w14:textId="77777777" w:rsidR="00A928EA" w:rsidRPr="005F4363" w:rsidRDefault="00A928EA" w:rsidP="005F4363">
      <w:pPr>
        <w:spacing w:before="60" w:after="60"/>
        <w:rPr>
          <w:rStyle w:val="Strong"/>
          <w:rFonts w:ascii="Times New Roman" w:hAnsi="Times New Roman"/>
          <w:sz w:val="26"/>
          <w:szCs w:val="26"/>
        </w:rPr>
      </w:pPr>
    </w:p>
    <w:p w14:paraId="0F056F9D" w14:textId="77777777" w:rsidR="00A928EA" w:rsidRPr="005F4363" w:rsidRDefault="00A928EA" w:rsidP="005F4363">
      <w:pPr>
        <w:spacing w:before="60" w:after="60"/>
        <w:rPr>
          <w:rStyle w:val="Strong"/>
          <w:rFonts w:ascii="Times New Roman" w:hAnsi="Times New Roman"/>
          <w:sz w:val="26"/>
          <w:szCs w:val="26"/>
        </w:rPr>
      </w:pPr>
    </w:p>
    <w:p w14:paraId="395E5437" w14:textId="34C66BA5" w:rsidR="0026231E" w:rsidRPr="005F4363" w:rsidRDefault="00A928EA" w:rsidP="005F4363">
      <w:pPr>
        <w:spacing w:before="60" w:after="60"/>
        <w:rPr>
          <w:rFonts w:ascii="Times New Roman" w:hAnsi="Times New Roman"/>
          <w:b/>
          <w:bCs/>
          <w:sz w:val="26"/>
          <w:szCs w:val="26"/>
        </w:rPr>
      </w:pPr>
      <w:r w:rsidRPr="005F4363">
        <w:rPr>
          <w:rStyle w:val="Strong"/>
          <w:rFonts w:ascii="Times New Roman" w:hAnsi="Times New Roman"/>
          <w:sz w:val="26"/>
          <w:szCs w:val="26"/>
        </w:rPr>
        <w:t>Information for the reviewer (please fill in the blanks):</w:t>
      </w:r>
      <w:r w:rsidRPr="005F4363">
        <w:rPr>
          <w:rFonts w:ascii="Times New Roman" w:hAnsi="Times New Roman"/>
          <w:sz w:val="26"/>
          <w:szCs w:val="26"/>
        </w:rPr>
        <w:br/>
        <w:t xml:space="preserve">Reviewer’s name: </w:t>
      </w:r>
      <w:r w:rsidR="005F4363">
        <w:rPr>
          <w:rFonts w:ascii="Times New Roman" w:hAnsi="Times New Roman"/>
          <w:sz w:val="26"/>
          <w:szCs w:val="26"/>
        </w:rPr>
        <w:t>………….</w:t>
      </w:r>
      <w:r w:rsidRPr="005F4363">
        <w:rPr>
          <w:rFonts w:ascii="Times New Roman" w:hAnsi="Times New Roman"/>
          <w:sz w:val="26"/>
          <w:szCs w:val="26"/>
        </w:rPr>
        <w:t>……………………………………………………………</w:t>
      </w:r>
      <w:r w:rsidRPr="005F4363">
        <w:rPr>
          <w:rFonts w:ascii="Times New Roman" w:hAnsi="Times New Roman"/>
          <w:sz w:val="26"/>
          <w:szCs w:val="26"/>
        </w:rPr>
        <w:br/>
        <w:t xml:space="preserve">Academic title, degree: </w:t>
      </w:r>
      <w:r w:rsidR="005F4363">
        <w:rPr>
          <w:rFonts w:ascii="Times New Roman" w:hAnsi="Times New Roman"/>
          <w:sz w:val="26"/>
          <w:szCs w:val="26"/>
        </w:rPr>
        <w:t>………….</w:t>
      </w:r>
      <w:r w:rsidRPr="005F4363">
        <w:rPr>
          <w:rFonts w:ascii="Times New Roman" w:hAnsi="Times New Roman"/>
          <w:sz w:val="26"/>
          <w:szCs w:val="26"/>
        </w:rPr>
        <w:t>………………………………………………………</w:t>
      </w:r>
      <w:r w:rsidRPr="005F4363">
        <w:rPr>
          <w:rFonts w:ascii="Times New Roman" w:hAnsi="Times New Roman"/>
          <w:sz w:val="26"/>
          <w:szCs w:val="26"/>
        </w:rPr>
        <w:br/>
        <w:t xml:space="preserve">Affiliation: </w:t>
      </w:r>
      <w:r w:rsidR="005F4363">
        <w:rPr>
          <w:rFonts w:ascii="Times New Roman" w:hAnsi="Times New Roman"/>
          <w:sz w:val="26"/>
          <w:szCs w:val="26"/>
        </w:rPr>
        <w:t>…………</w:t>
      </w:r>
      <w:r w:rsidRPr="005F4363">
        <w:rPr>
          <w:rFonts w:ascii="Times New Roman" w:hAnsi="Times New Roman"/>
          <w:sz w:val="26"/>
          <w:szCs w:val="26"/>
        </w:rPr>
        <w:t>……………………………………………………………………</w:t>
      </w:r>
      <w:r w:rsidRPr="005F4363">
        <w:rPr>
          <w:rFonts w:ascii="Times New Roman" w:hAnsi="Times New Roman"/>
          <w:sz w:val="26"/>
          <w:szCs w:val="26"/>
        </w:rPr>
        <w:br/>
        <w:t xml:space="preserve">Tax code or ID number: </w:t>
      </w:r>
      <w:r w:rsidR="005F4363">
        <w:rPr>
          <w:rFonts w:ascii="Times New Roman" w:hAnsi="Times New Roman"/>
          <w:sz w:val="26"/>
          <w:szCs w:val="26"/>
        </w:rPr>
        <w:t>…………...</w:t>
      </w:r>
      <w:r w:rsidRPr="005F4363">
        <w:rPr>
          <w:rFonts w:ascii="Times New Roman" w:hAnsi="Times New Roman"/>
          <w:sz w:val="26"/>
          <w:szCs w:val="26"/>
        </w:rPr>
        <w:t>……………………………………………………</w:t>
      </w:r>
      <w:r w:rsidRPr="005F4363">
        <w:rPr>
          <w:rFonts w:ascii="Times New Roman" w:hAnsi="Times New Roman"/>
          <w:sz w:val="26"/>
          <w:szCs w:val="26"/>
        </w:rPr>
        <w:br/>
        <w:t xml:space="preserve">Contact information (Phone, Email): </w:t>
      </w:r>
      <w:r w:rsidR="005F4363">
        <w:rPr>
          <w:rFonts w:ascii="Times New Roman" w:hAnsi="Times New Roman"/>
          <w:sz w:val="26"/>
          <w:szCs w:val="26"/>
        </w:rPr>
        <w:t>…………...</w:t>
      </w:r>
      <w:r w:rsidRPr="005F4363">
        <w:rPr>
          <w:rFonts w:ascii="Times New Roman" w:hAnsi="Times New Roman"/>
          <w:sz w:val="26"/>
          <w:szCs w:val="26"/>
        </w:rPr>
        <w:t>………………………………………</w:t>
      </w:r>
      <w:r w:rsidRPr="005F4363">
        <w:rPr>
          <w:rFonts w:ascii="Times New Roman" w:hAnsi="Times New Roman"/>
          <w:sz w:val="26"/>
          <w:szCs w:val="26"/>
        </w:rPr>
        <w:br/>
        <w:t>Review fee</w:t>
      </w:r>
      <w:r w:rsidR="005F4363" w:rsidRPr="005F4363">
        <w:rPr>
          <w:rFonts w:ascii="Times New Roman" w:hAnsi="Times New Roman"/>
          <w:sz w:val="26"/>
          <w:szCs w:val="26"/>
        </w:rPr>
        <w:t xml:space="preserve"> (only for Vietnamese reviewers)</w:t>
      </w:r>
      <w:r w:rsidRPr="005F4363">
        <w:rPr>
          <w:rFonts w:ascii="Times New Roman" w:hAnsi="Times New Roman"/>
          <w:sz w:val="26"/>
          <w:szCs w:val="26"/>
        </w:rPr>
        <w:t xml:space="preserve"> (VND 500,000)</w:t>
      </w:r>
      <w:r w:rsidR="005F4363">
        <w:rPr>
          <w:rFonts w:ascii="Times New Roman" w:hAnsi="Times New Roman"/>
          <w:sz w:val="26"/>
          <w:szCs w:val="26"/>
        </w:rPr>
        <w:t>…….</w:t>
      </w:r>
      <w:r w:rsidRPr="005F4363">
        <w:rPr>
          <w:rFonts w:ascii="Times New Roman" w:hAnsi="Times New Roman"/>
          <w:sz w:val="26"/>
          <w:szCs w:val="26"/>
        </w:rPr>
        <w:t>……</w:t>
      </w:r>
      <w:r w:rsidR="005F4363">
        <w:rPr>
          <w:rFonts w:ascii="Times New Roman" w:hAnsi="Times New Roman"/>
          <w:sz w:val="26"/>
          <w:szCs w:val="26"/>
        </w:rPr>
        <w:t>.</w:t>
      </w:r>
      <w:r w:rsidRPr="005F4363">
        <w:rPr>
          <w:rFonts w:ascii="Times New Roman" w:hAnsi="Times New Roman"/>
          <w:sz w:val="26"/>
          <w:szCs w:val="26"/>
        </w:rPr>
        <w:t>………………</w:t>
      </w:r>
      <w:r w:rsidRPr="005F4363">
        <w:rPr>
          <w:rFonts w:ascii="Times New Roman" w:hAnsi="Times New Roman"/>
          <w:sz w:val="26"/>
          <w:szCs w:val="26"/>
        </w:rPr>
        <w:br/>
        <w:t xml:space="preserve">Not yet received: </w:t>
      </w:r>
      <w:r w:rsidR="005F4363">
        <w:rPr>
          <w:rFonts w:ascii="Times New Roman" w:hAnsi="Times New Roman"/>
          <w:sz w:val="26"/>
          <w:szCs w:val="26"/>
        </w:rPr>
        <w:t>…………..</w:t>
      </w:r>
      <w:r w:rsidRPr="005F4363">
        <w:rPr>
          <w:rFonts w:ascii="Times New Roman" w:hAnsi="Times New Roman"/>
          <w:sz w:val="26"/>
          <w:szCs w:val="26"/>
        </w:rPr>
        <w:t>………………………………………………</w:t>
      </w:r>
      <w:r w:rsidR="005F4363">
        <w:rPr>
          <w:rFonts w:ascii="Times New Roman" w:hAnsi="Times New Roman"/>
          <w:sz w:val="26"/>
          <w:szCs w:val="26"/>
        </w:rPr>
        <w:t>.</w:t>
      </w:r>
      <w:r w:rsidRPr="005F4363">
        <w:rPr>
          <w:rFonts w:ascii="Times New Roman" w:hAnsi="Times New Roman"/>
          <w:sz w:val="26"/>
          <w:szCs w:val="26"/>
        </w:rPr>
        <w:t>……………</w:t>
      </w:r>
      <w:r w:rsidRPr="005F4363">
        <w:rPr>
          <w:rFonts w:ascii="Times New Roman" w:hAnsi="Times New Roman"/>
          <w:sz w:val="26"/>
          <w:szCs w:val="26"/>
        </w:rPr>
        <w:br/>
        <w:t>Bank account: …………………</w:t>
      </w:r>
      <w:r w:rsidR="005F4363">
        <w:rPr>
          <w:rFonts w:ascii="Times New Roman" w:hAnsi="Times New Roman"/>
          <w:sz w:val="26"/>
          <w:szCs w:val="26"/>
        </w:rPr>
        <w:t>……</w:t>
      </w:r>
      <w:r w:rsidRPr="005F4363">
        <w:rPr>
          <w:rFonts w:ascii="Times New Roman" w:hAnsi="Times New Roman"/>
          <w:sz w:val="26"/>
          <w:szCs w:val="26"/>
        </w:rPr>
        <w:t xml:space="preserve">…… Bank: </w:t>
      </w:r>
      <w:r w:rsidR="005F4363">
        <w:rPr>
          <w:rFonts w:ascii="Times New Roman" w:hAnsi="Times New Roman"/>
          <w:sz w:val="26"/>
          <w:szCs w:val="26"/>
        </w:rPr>
        <w:t>…………</w:t>
      </w:r>
      <w:r w:rsidRPr="005F4363">
        <w:rPr>
          <w:rFonts w:ascii="Times New Roman" w:hAnsi="Times New Roman"/>
          <w:sz w:val="26"/>
          <w:szCs w:val="26"/>
        </w:rPr>
        <w:t>……………………………</w:t>
      </w:r>
    </w:p>
    <w:p w14:paraId="05EE1E86" w14:textId="77777777" w:rsidR="0026231E" w:rsidRPr="008E2356" w:rsidRDefault="0026231E" w:rsidP="00A928EA">
      <w:pPr>
        <w:jc w:val="both"/>
        <w:rPr>
          <w:rFonts w:ascii="Times New Roman" w:hAnsi="Times New Roman"/>
          <w:sz w:val="24"/>
          <w:szCs w:val="24"/>
        </w:rPr>
      </w:pPr>
    </w:p>
    <w:sectPr w:rsidR="0026231E" w:rsidRPr="008E2356" w:rsidSect="005842A6">
      <w:pgSz w:w="11907" w:h="16840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Courier New">
    <w:charset w:val="00"/>
    <w:family w:val="roman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HelvetIns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4B0"/>
    <w:multiLevelType w:val="multilevel"/>
    <w:tmpl w:val="5918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D66FD"/>
    <w:multiLevelType w:val="multilevel"/>
    <w:tmpl w:val="84CA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33477"/>
    <w:multiLevelType w:val="hybridMultilevel"/>
    <w:tmpl w:val="CA06EC2C"/>
    <w:lvl w:ilvl="0" w:tplc="3E9EA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4155"/>
    <w:multiLevelType w:val="hybridMultilevel"/>
    <w:tmpl w:val="5C9A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732C"/>
    <w:multiLevelType w:val="hybridMultilevel"/>
    <w:tmpl w:val="6A0838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C9466F"/>
    <w:multiLevelType w:val="multilevel"/>
    <w:tmpl w:val="CB8E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51BEF"/>
    <w:multiLevelType w:val="hybridMultilevel"/>
    <w:tmpl w:val="7FA2079A"/>
    <w:lvl w:ilvl="0" w:tplc="6FC0B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756"/>
    <w:multiLevelType w:val="hybridMultilevel"/>
    <w:tmpl w:val="0284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306B8"/>
    <w:multiLevelType w:val="multilevel"/>
    <w:tmpl w:val="E8F2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26203"/>
    <w:multiLevelType w:val="multilevel"/>
    <w:tmpl w:val="D1B4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77239"/>
    <w:multiLevelType w:val="hybridMultilevel"/>
    <w:tmpl w:val="3C922E0E"/>
    <w:lvl w:ilvl="0" w:tplc="9FC020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.VnCourier New" w:hAnsi=".VnCourier New" w:cs=".Vn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.VnTime" w:hAnsi=".VnTime" w:cs=".VnTime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.VnTime" w:hAnsi=".VnTime" w:cs=".VnTime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.VnCourier New" w:hAnsi=".VnCourier New" w:cs=".Vn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.VnTime" w:hAnsi=".VnTime" w:cs=".VnTime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.VnTime" w:hAnsi=".VnTime" w:cs=".VnTime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.VnCourier New" w:hAnsi=".VnCourier New" w:cs=".Vn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.VnTime" w:hAnsi=".VnTime" w:cs=".VnTime" w:hint="default"/>
      </w:rPr>
    </w:lvl>
  </w:abstractNum>
  <w:abstractNum w:abstractNumId="11" w15:restartNumberingAfterBreak="0">
    <w:nsid w:val="403A3801"/>
    <w:multiLevelType w:val="hybridMultilevel"/>
    <w:tmpl w:val="966E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D10F5"/>
    <w:multiLevelType w:val="hybridMultilevel"/>
    <w:tmpl w:val="83B08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70246"/>
    <w:multiLevelType w:val="hybridMultilevel"/>
    <w:tmpl w:val="C0F0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30FCF"/>
    <w:multiLevelType w:val="hybridMultilevel"/>
    <w:tmpl w:val="73F4F9F2"/>
    <w:lvl w:ilvl="0" w:tplc="9E82856E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72748C"/>
    <w:multiLevelType w:val="multilevel"/>
    <w:tmpl w:val="BA2E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81FE8"/>
    <w:multiLevelType w:val="multilevel"/>
    <w:tmpl w:val="7D40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675CC"/>
    <w:multiLevelType w:val="multilevel"/>
    <w:tmpl w:val="D336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4B0322"/>
    <w:multiLevelType w:val="hybridMultilevel"/>
    <w:tmpl w:val="B7885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4540CC"/>
    <w:multiLevelType w:val="hybridMultilevel"/>
    <w:tmpl w:val="2AE6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D2202"/>
    <w:multiLevelType w:val="hybridMultilevel"/>
    <w:tmpl w:val="D34C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0139D"/>
    <w:multiLevelType w:val="hybridMultilevel"/>
    <w:tmpl w:val="49AA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55C00"/>
    <w:multiLevelType w:val="hybridMultilevel"/>
    <w:tmpl w:val="8D14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A79C3"/>
    <w:multiLevelType w:val="hybridMultilevel"/>
    <w:tmpl w:val="1B9E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C7CA8"/>
    <w:multiLevelType w:val="multilevel"/>
    <w:tmpl w:val="0606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FE0ECF"/>
    <w:multiLevelType w:val="hybridMultilevel"/>
    <w:tmpl w:val="F784098A"/>
    <w:lvl w:ilvl="0" w:tplc="4170B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.VnTimeH" w:eastAsia=".VnTime" w:hAnsi=".VnTimeH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7729F2"/>
    <w:multiLevelType w:val="multilevel"/>
    <w:tmpl w:val="C40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42650"/>
    <w:multiLevelType w:val="hybridMultilevel"/>
    <w:tmpl w:val="05A271E0"/>
    <w:lvl w:ilvl="0" w:tplc="03A40E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4630912">
    <w:abstractNumId w:val="27"/>
  </w:num>
  <w:num w:numId="2" w16cid:durableId="1337422560">
    <w:abstractNumId w:val="10"/>
  </w:num>
  <w:num w:numId="3" w16cid:durableId="1516723223">
    <w:abstractNumId w:val="18"/>
  </w:num>
  <w:num w:numId="4" w16cid:durableId="1846705135">
    <w:abstractNumId w:val="4"/>
  </w:num>
  <w:num w:numId="5" w16cid:durableId="486096424">
    <w:abstractNumId w:val="25"/>
  </w:num>
  <w:num w:numId="6" w16cid:durableId="1991707345">
    <w:abstractNumId w:val="17"/>
  </w:num>
  <w:num w:numId="7" w16cid:durableId="263810581">
    <w:abstractNumId w:val="26"/>
  </w:num>
  <w:num w:numId="8" w16cid:durableId="414666641">
    <w:abstractNumId w:val="15"/>
  </w:num>
  <w:num w:numId="9" w16cid:durableId="63259108">
    <w:abstractNumId w:val="0"/>
  </w:num>
  <w:num w:numId="10" w16cid:durableId="632102570">
    <w:abstractNumId w:val="5"/>
  </w:num>
  <w:num w:numId="11" w16cid:durableId="763960050">
    <w:abstractNumId w:val="1"/>
  </w:num>
  <w:num w:numId="12" w16cid:durableId="322634574">
    <w:abstractNumId w:val="8"/>
  </w:num>
  <w:num w:numId="13" w16cid:durableId="38894470">
    <w:abstractNumId w:val="16"/>
  </w:num>
  <w:num w:numId="14" w16cid:durableId="1680695743">
    <w:abstractNumId w:val="24"/>
  </w:num>
  <w:num w:numId="15" w16cid:durableId="150294379">
    <w:abstractNumId w:val="9"/>
  </w:num>
  <w:num w:numId="16" w16cid:durableId="389501606">
    <w:abstractNumId w:val="20"/>
  </w:num>
  <w:num w:numId="17" w16cid:durableId="1346325674">
    <w:abstractNumId w:val="3"/>
  </w:num>
  <w:num w:numId="18" w16cid:durableId="1225678025">
    <w:abstractNumId w:val="19"/>
  </w:num>
  <w:num w:numId="19" w16cid:durableId="1021784673">
    <w:abstractNumId w:val="2"/>
  </w:num>
  <w:num w:numId="20" w16cid:durableId="150678343">
    <w:abstractNumId w:val="21"/>
  </w:num>
  <w:num w:numId="21" w16cid:durableId="568808713">
    <w:abstractNumId w:val="22"/>
  </w:num>
  <w:num w:numId="22" w16cid:durableId="775563600">
    <w:abstractNumId w:val="13"/>
  </w:num>
  <w:num w:numId="23" w16cid:durableId="379979467">
    <w:abstractNumId w:val="23"/>
  </w:num>
  <w:num w:numId="24" w16cid:durableId="1768696288">
    <w:abstractNumId w:val="11"/>
  </w:num>
  <w:num w:numId="25" w16cid:durableId="420874782">
    <w:abstractNumId w:val="12"/>
  </w:num>
  <w:num w:numId="26" w16cid:durableId="1929187830">
    <w:abstractNumId w:val="6"/>
  </w:num>
  <w:num w:numId="27" w16cid:durableId="420761652">
    <w:abstractNumId w:val="7"/>
  </w:num>
  <w:num w:numId="28" w16cid:durableId="18073078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2E"/>
    <w:rsid w:val="00001F74"/>
    <w:rsid w:val="0001697A"/>
    <w:rsid w:val="000300A2"/>
    <w:rsid w:val="00051136"/>
    <w:rsid w:val="000534B5"/>
    <w:rsid w:val="00067BB4"/>
    <w:rsid w:val="00070395"/>
    <w:rsid w:val="00094EE6"/>
    <w:rsid w:val="000A1EFE"/>
    <w:rsid w:val="000A2C15"/>
    <w:rsid w:val="000D2E12"/>
    <w:rsid w:val="000D6D52"/>
    <w:rsid w:val="000E0E74"/>
    <w:rsid w:val="001552EC"/>
    <w:rsid w:val="001A611B"/>
    <w:rsid w:val="001C72F0"/>
    <w:rsid w:val="001D79AC"/>
    <w:rsid w:val="001E1B7B"/>
    <w:rsid w:val="001E347F"/>
    <w:rsid w:val="001E4B5A"/>
    <w:rsid w:val="00203A46"/>
    <w:rsid w:val="00232C36"/>
    <w:rsid w:val="00240CAE"/>
    <w:rsid w:val="00244184"/>
    <w:rsid w:val="00244EC1"/>
    <w:rsid w:val="00246451"/>
    <w:rsid w:val="0026231E"/>
    <w:rsid w:val="00265565"/>
    <w:rsid w:val="002756DE"/>
    <w:rsid w:val="0028424A"/>
    <w:rsid w:val="00287960"/>
    <w:rsid w:val="00287C29"/>
    <w:rsid w:val="00295400"/>
    <w:rsid w:val="002B2B82"/>
    <w:rsid w:val="002E5C60"/>
    <w:rsid w:val="002F37C1"/>
    <w:rsid w:val="00304A6C"/>
    <w:rsid w:val="00314852"/>
    <w:rsid w:val="00337533"/>
    <w:rsid w:val="00351B76"/>
    <w:rsid w:val="003736A3"/>
    <w:rsid w:val="00394FCA"/>
    <w:rsid w:val="003A459E"/>
    <w:rsid w:val="003A5792"/>
    <w:rsid w:val="003B6873"/>
    <w:rsid w:val="003C1894"/>
    <w:rsid w:val="003C4F3C"/>
    <w:rsid w:val="003D5959"/>
    <w:rsid w:val="003E359D"/>
    <w:rsid w:val="003E60D9"/>
    <w:rsid w:val="00404807"/>
    <w:rsid w:val="00411194"/>
    <w:rsid w:val="00413D3A"/>
    <w:rsid w:val="00437430"/>
    <w:rsid w:val="00452B80"/>
    <w:rsid w:val="00456158"/>
    <w:rsid w:val="0045629C"/>
    <w:rsid w:val="00481B2A"/>
    <w:rsid w:val="004A7B24"/>
    <w:rsid w:val="004B736B"/>
    <w:rsid w:val="004C4A3D"/>
    <w:rsid w:val="004D5CFA"/>
    <w:rsid w:val="004F1121"/>
    <w:rsid w:val="004F4C8A"/>
    <w:rsid w:val="004F596B"/>
    <w:rsid w:val="004F6056"/>
    <w:rsid w:val="004F739F"/>
    <w:rsid w:val="00515362"/>
    <w:rsid w:val="0052064C"/>
    <w:rsid w:val="0052539E"/>
    <w:rsid w:val="0053011D"/>
    <w:rsid w:val="00531AA6"/>
    <w:rsid w:val="00531C1E"/>
    <w:rsid w:val="00533D6F"/>
    <w:rsid w:val="00534EF3"/>
    <w:rsid w:val="00546612"/>
    <w:rsid w:val="00550D47"/>
    <w:rsid w:val="00556361"/>
    <w:rsid w:val="005643A5"/>
    <w:rsid w:val="005734B7"/>
    <w:rsid w:val="005842A6"/>
    <w:rsid w:val="00596B76"/>
    <w:rsid w:val="005A3333"/>
    <w:rsid w:val="005A4BCD"/>
    <w:rsid w:val="005C23AB"/>
    <w:rsid w:val="005F4363"/>
    <w:rsid w:val="00607EF7"/>
    <w:rsid w:val="00617EAD"/>
    <w:rsid w:val="00635223"/>
    <w:rsid w:val="00642142"/>
    <w:rsid w:val="00652EA0"/>
    <w:rsid w:val="00653AFD"/>
    <w:rsid w:val="00661C3D"/>
    <w:rsid w:val="006747BA"/>
    <w:rsid w:val="00687738"/>
    <w:rsid w:val="006968C1"/>
    <w:rsid w:val="006A673C"/>
    <w:rsid w:val="006B2C61"/>
    <w:rsid w:val="006B466D"/>
    <w:rsid w:val="006D0432"/>
    <w:rsid w:val="006E7D3F"/>
    <w:rsid w:val="0071493C"/>
    <w:rsid w:val="007205C7"/>
    <w:rsid w:val="00733E52"/>
    <w:rsid w:val="007376E0"/>
    <w:rsid w:val="0074110F"/>
    <w:rsid w:val="0074627A"/>
    <w:rsid w:val="00747BE0"/>
    <w:rsid w:val="0075606F"/>
    <w:rsid w:val="00786C2E"/>
    <w:rsid w:val="007C67BB"/>
    <w:rsid w:val="007E3443"/>
    <w:rsid w:val="007F7F71"/>
    <w:rsid w:val="00817898"/>
    <w:rsid w:val="00820765"/>
    <w:rsid w:val="00822B7B"/>
    <w:rsid w:val="00824842"/>
    <w:rsid w:val="00830966"/>
    <w:rsid w:val="008448B5"/>
    <w:rsid w:val="00863FB5"/>
    <w:rsid w:val="008812FB"/>
    <w:rsid w:val="00882721"/>
    <w:rsid w:val="008B0CCD"/>
    <w:rsid w:val="008B5491"/>
    <w:rsid w:val="008B58A0"/>
    <w:rsid w:val="008B79FB"/>
    <w:rsid w:val="008C4EA3"/>
    <w:rsid w:val="008D004A"/>
    <w:rsid w:val="008E2356"/>
    <w:rsid w:val="008E6969"/>
    <w:rsid w:val="008F5FF2"/>
    <w:rsid w:val="00904F59"/>
    <w:rsid w:val="0091140C"/>
    <w:rsid w:val="00913ED2"/>
    <w:rsid w:val="0091596B"/>
    <w:rsid w:val="0094377E"/>
    <w:rsid w:val="009A059C"/>
    <w:rsid w:val="009B0124"/>
    <w:rsid w:val="009B2FF5"/>
    <w:rsid w:val="009B3665"/>
    <w:rsid w:val="009E51E5"/>
    <w:rsid w:val="00A049E1"/>
    <w:rsid w:val="00A05A62"/>
    <w:rsid w:val="00A258CE"/>
    <w:rsid w:val="00A319B6"/>
    <w:rsid w:val="00A36F42"/>
    <w:rsid w:val="00A370D5"/>
    <w:rsid w:val="00A405D8"/>
    <w:rsid w:val="00A5521C"/>
    <w:rsid w:val="00A66536"/>
    <w:rsid w:val="00A928EA"/>
    <w:rsid w:val="00A934D7"/>
    <w:rsid w:val="00A94651"/>
    <w:rsid w:val="00AA508C"/>
    <w:rsid w:val="00AA647E"/>
    <w:rsid w:val="00AA7B41"/>
    <w:rsid w:val="00AB2A54"/>
    <w:rsid w:val="00AD079B"/>
    <w:rsid w:val="00AD49C9"/>
    <w:rsid w:val="00AE1763"/>
    <w:rsid w:val="00B03A76"/>
    <w:rsid w:val="00B07B19"/>
    <w:rsid w:val="00B27B93"/>
    <w:rsid w:val="00B3064D"/>
    <w:rsid w:val="00B34F4E"/>
    <w:rsid w:val="00B46423"/>
    <w:rsid w:val="00B46D0A"/>
    <w:rsid w:val="00B61D36"/>
    <w:rsid w:val="00B63105"/>
    <w:rsid w:val="00B679F0"/>
    <w:rsid w:val="00B91899"/>
    <w:rsid w:val="00B955F1"/>
    <w:rsid w:val="00B9790C"/>
    <w:rsid w:val="00BA2FA1"/>
    <w:rsid w:val="00BA7562"/>
    <w:rsid w:val="00BB1AC3"/>
    <w:rsid w:val="00BB69B5"/>
    <w:rsid w:val="00BC21EA"/>
    <w:rsid w:val="00BC340D"/>
    <w:rsid w:val="00BF4659"/>
    <w:rsid w:val="00C001E5"/>
    <w:rsid w:val="00C0229C"/>
    <w:rsid w:val="00C102C9"/>
    <w:rsid w:val="00C1555E"/>
    <w:rsid w:val="00C2263D"/>
    <w:rsid w:val="00C25832"/>
    <w:rsid w:val="00C43754"/>
    <w:rsid w:val="00C71884"/>
    <w:rsid w:val="00C95A4D"/>
    <w:rsid w:val="00C97B4B"/>
    <w:rsid w:val="00CF6E96"/>
    <w:rsid w:val="00D0498D"/>
    <w:rsid w:val="00D06D8F"/>
    <w:rsid w:val="00D07874"/>
    <w:rsid w:val="00D119FC"/>
    <w:rsid w:val="00D12999"/>
    <w:rsid w:val="00D27615"/>
    <w:rsid w:val="00D27A32"/>
    <w:rsid w:val="00D6100B"/>
    <w:rsid w:val="00D65D22"/>
    <w:rsid w:val="00D67331"/>
    <w:rsid w:val="00D835DC"/>
    <w:rsid w:val="00DA0515"/>
    <w:rsid w:val="00DA1B8C"/>
    <w:rsid w:val="00DD359E"/>
    <w:rsid w:val="00E00565"/>
    <w:rsid w:val="00E15645"/>
    <w:rsid w:val="00E1792F"/>
    <w:rsid w:val="00E21E5B"/>
    <w:rsid w:val="00E22A84"/>
    <w:rsid w:val="00E43BEF"/>
    <w:rsid w:val="00E56E1F"/>
    <w:rsid w:val="00E6006D"/>
    <w:rsid w:val="00E64BBE"/>
    <w:rsid w:val="00E83D6D"/>
    <w:rsid w:val="00EE759B"/>
    <w:rsid w:val="00EF446E"/>
    <w:rsid w:val="00F05FB6"/>
    <w:rsid w:val="00F07F94"/>
    <w:rsid w:val="00F13F14"/>
    <w:rsid w:val="00F171DB"/>
    <w:rsid w:val="00F30B4C"/>
    <w:rsid w:val="00F45959"/>
    <w:rsid w:val="00F50DB9"/>
    <w:rsid w:val="00F54F3C"/>
    <w:rsid w:val="00F562CC"/>
    <w:rsid w:val="00F605C0"/>
    <w:rsid w:val="00F83AB4"/>
    <w:rsid w:val="00F86D20"/>
    <w:rsid w:val="00F90855"/>
    <w:rsid w:val="00FA103B"/>
    <w:rsid w:val="00FB0CB3"/>
    <w:rsid w:val="00FC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8DD84"/>
  <w15:docId w15:val="{F462011C-8A5B-4BF0-88D9-35E1FE9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paragraph" w:styleId="Heading2">
    <w:name w:val="heading 2"/>
    <w:basedOn w:val="Normal"/>
    <w:next w:val="Normal"/>
    <w:qFormat/>
    <w:rsid w:val="00E64BBE"/>
    <w:pPr>
      <w:keepNext/>
      <w:ind w:firstLine="851"/>
      <w:outlineLvl w:val="1"/>
    </w:pPr>
    <w:rPr>
      <w:rFonts w:ascii=".VnHelvetInsH" w:hAnsi=".VnHelvetInsH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928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6C2E"/>
    <w:rPr>
      <w:rFonts w:ascii=".VnTime" w:eastAsia=".VnTime" w:hAnsi=".VnTi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52B80"/>
    <w:pPr>
      <w:jc w:val="center"/>
    </w:pPr>
    <w:rPr>
      <w:szCs w:val="20"/>
    </w:rPr>
  </w:style>
  <w:style w:type="paragraph" w:styleId="BodyTextIndent">
    <w:name w:val="Body Text Indent"/>
    <w:basedOn w:val="Normal"/>
    <w:rsid w:val="00452B80"/>
    <w:pPr>
      <w:spacing w:after="120"/>
      <w:ind w:left="360"/>
    </w:pPr>
  </w:style>
  <w:style w:type="character" w:customStyle="1" w:styleId="authorship">
    <w:name w:val="authorship"/>
    <w:rsid w:val="004F739F"/>
  </w:style>
  <w:style w:type="paragraph" w:styleId="BalloonText">
    <w:name w:val="Balloon Text"/>
    <w:basedOn w:val="Normal"/>
    <w:link w:val="BalloonTextChar"/>
    <w:rsid w:val="00564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3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2A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28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28EA"/>
    <w:rPr>
      <w:b/>
      <w:bCs/>
    </w:rPr>
  </w:style>
  <w:style w:type="character" w:styleId="Emphasis">
    <w:name w:val="Emphasis"/>
    <w:basedOn w:val="DefaultParagraphFont"/>
    <w:uiPriority w:val="20"/>
    <w:qFormat/>
    <w:rsid w:val="00A928EA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A928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§Ò ¸N</vt:lpstr>
    </vt:vector>
  </TitlesOfParts>
  <Company>Microsoft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§Ò ¸N</dc:title>
  <dc:creator>Windows xp sp2 Full</dc:creator>
  <cp:lastModifiedBy>Administrator</cp:lastModifiedBy>
  <cp:revision>63</cp:revision>
  <cp:lastPrinted>2020-04-06T02:44:00Z</cp:lastPrinted>
  <dcterms:created xsi:type="dcterms:W3CDTF">2019-01-24T01:33:00Z</dcterms:created>
  <dcterms:modified xsi:type="dcterms:W3CDTF">2026-04-29T02:29:00Z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d0280ae1-22f2-48c0-81b3-d9db3c2bb172</vt:lpwstr>
  </property>
</Properties>
</file>